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DC64" w14:textId="77777777" w:rsidR="0046401E" w:rsidRPr="00712776" w:rsidRDefault="0046401E" w:rsidP="0046401E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</w:p>
    <w:p w14:paraId="7449AD96" w14:textId="6EF7A42A" w:rsidR="0046401E" w:rsidRPr="00712776" w:rsidRDefault="0046401E" w:rsidP="0046401E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b/>
          <w:bCs/>
          <w:sz w:val="20"/>
          <w:szCs w:val="20"/>
        </w:rPr>
        <w:t xml:space="preserve">Szpital Powiatowy w Rykach </w:t>
      </w:r>
    </w:p>
    <w:p w14:paraId="4995521F" w14:textId="14E145AD" w:rsidR="0046401E" w:rsidRPr="00712776" w:rsidRDefault="0046401E" w:rsidP="0046401E">
      <w:pPr>
        <w:spacing w:after="0" w:line="360" w:lineRule="auto"/>
        <w:jc w:val="center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b/>
          <w:bCs/>
          <w:sz w:val="20"/>
          <w:szCs w:val="20"/>
        </w:rPr>
        <w:t xml:space="preserve">poszukuje kandydata na stanowisko: </w:t>
      </w:r>
      <w:r w:rsidRPr="00712776">
        <w:rPr>
          <w:rFonts w:cstheme="minorHAnsi"/>
          <w:b/>
          <w:bCs/>
          <w:sz w:val="20"/>
          <w:szCs w:val="20"/>
        </w:rPr>
        <w:br/>
      </w:r>
      <w:r w:rsidR="00712776" w:rsidRPr="00712776">
        <w:rPr>
          <w:rFonts w:cstheme="minorHAnsi"/>
          <w:b/>
          <w:bCs/>
          <w:sz w:val="20"/>
          <w:szCs w:val="20"/>
        </w:rPr>
        <w:t>PIELĘGNIARKA ENDOSKOPOWA</w:t>
      </w:r>
    </w:p>
    <w:p w14:paraId="007C4835" w14:textId="675625DE" w:rsidR="0046401E" w:rsidRPr="00712776" w:rsidRDefault="0046401E" w:rsidP="0046401E">
      <w:pPr>
        <w:jc w:val="center"/>
        <w:rPr>
          <w:rFonts w:cstheme="minorHAnsi"/>
          <w:b/>
          <w:bCs/>
          <w:sz w:val="20"/>
          <w:szCs w:val="20"/>
        </w:rPr>
      </w:pPr>
    </w:p>
    <w:p w14:paraId="243CB759" w14:textId="6A6C5966" w:rsidR="0046401E" w:rsidRPr="00712776" w:rsidRDefault="0046401E" w:rsidP="00712776">
      <w:pPr>
        <w:jc w:val="both"/>
        <w:rPr>
          <w:rFonts w:cstheme="minorHAnsi"/>
          <w:sz w:val="20"/>
          <w:szCs w:val="20"/>
        </w:rPr>
      </w:pPr>
    </w:p>
    <w:p w14:paraId="6BEBFEFF" w14:textId="77777777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48528FE6" w14:textId="3D652292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b/>
          <w:bCs/>
          <w:sz w:val="20"/>
          <w:szCs w:val="20"/>
        </w:rPr>
        <w:t xml:space="preserve">WYMAGANIA KONIECZNE: </w:t>
      </w:r>
    </w:p>
    <w:p w14:paraId="7B4CBA66" w14:textId="03540C62" w:rsidR="00712776" w:rsidRPr="00712776" w:rsidRDefault="00712776" w:rsidP="007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12776">
        <w:rPr>
          <w:rFonts w:eastAsia="Times New Roman" w:cstheme="minorHAnsi"/>
          <w:color w:val="222222"/>
          <w:sz w:val="21"/>
          <w:szCs w:val="21"/>
          <w:lang w:eastAsia="pl-PL"/>
        </w:rPr>
        <w:t>Wykształcenie min. średnie medyczne - preferowane ukończone studia licencjackie/magisterskie na kierunku pielęgniarstwo</w:t>
      </w:r>
      <w:r w:rsidR="008F6D67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14:paraId="4997D616" w14:textId="2462BEDD" w:rsidR="00712776" w:rsidRPr="00712776" w:rsidRDefault="00712776" w:rsidP="007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12776">
        <w:rPr>
          <w:rFonts w:eastAsia="Times New Roman" w:cstheme="minorHAnsi"/>
          <w:color w:val="222222"/>
          <w:sz w:val="21"/>
          <w:szCs w:val="21"/>
          <w:lang w:eastAsia="pl-PL"/>
        </w:rPr>
        <w:t>Aktualne prawo wykonywania zawodu</w:t>
      </w:r>
      <w:r w:rsidR="008F6D67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14:paraId="60FCEDB8" w14:textId="02152058" w:rsidR="00712776" w:rsidRPr="00712776" w:rsidRDefault="00712776" w:rsidP="007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12776">
        <w:rPr>
          <w:rFonts w:eastAsia="Times New Roman" w:cstheme="minorHAnsi"/>
          <w:color w:val="222222"/>
          <w:sz w:val="21"/>
          <w:szCs w:val="21"/>
          <w:lang w:eastAsia="pl-PL"/>
        </w:rPr>
        <w:t>Ukończony kurs specjalistyczny z zakresu endoskopii</w:t>
      </w:r>
      <w:r w:rsidR="008F6D67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14:paraId="6238A2FA" w14:textId="64AD1243" w:rsidR="00712776" w:rsidRPr="00712776" w:rsidRDefault="00712776" w:rsidP="007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12776">
        <w:rPr>
          <w:rFonts w:eastAsia="Times New Roman" w:cstheme="minorHAnsi"/>
          <w:color w:val="222222"/>
          <w:sz w:val="21"/>
          <w:szCs w:val="21"/>
          <w:lang w:eastAsia="pl-PL"/>
        </w:rPr>
        <w:t>Preferowane doświadczenie w pracy na stanowisku pielęgniarki endoskopowej w szpitalu</w:t>
      </w:r>
      <w:r w:rsidR="008F6D67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14:paraId="31D149AE" w14:textId="1A69555E" w:rsidR="00712776" w:rsidRPr="00712776" w:rsidRDefault="00712776" w:rsidP="007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12776">
        <w:rPr>
          <w:rFonts w:eastAsia="Times New Roman" w:cstheme="minorHAnsi"/>
          <w:color w:val="222222"/>
          <w:sz w:val="21"/>
          <w:szCs w:val="21"/>
          <w:lang w:eastAsia="pl-PL"/>
        </w:rPr>
        <w:t>Orientacja na Pacjenta, empatia, wysoka kultura osobista oraz dobra organizacja pracy własnej</w:t>
      </w:r>
      <w:r w:rsidR="008F6D67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14:paraId="45047187" w14:textId="58671697" w:rsidR="00712776" w:rsidRPr="00712776" w:rsidRDefault="00712776" w:rsidP="007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12776">
        <w:rPr>
          <w:rFonts w:eastAsia="Times New Roman" w:cstheme="minorHAnsi"/>
          <w:color w:val="222222"/>
          <w:sz w:val="21"/>
          <w:szCs w:val="21"/>
          <w:lang w:eastAsia="pl-PL"/>
        </w:rPr>
        <w:t>Dobrej znajomości obsługi komputera i urządzeń biurowych</w:t>
      </w:r>
      <w:r w:rsidR="008F6D67">
        <w:rPr>
          <w:rFonts w:eastAsia="Times New Roman" w:cstheme="minorHAnsi"/>
          <w:color w:val="222222"/>
          <w:sz w:val="21"/>
          <w:szCs w:val="21"/>
          <w:lang w:eastAsia="pl-PL"/>
        </w:rPr>
        <w:t>.</w:t>
      </w:r>
    </w:p>
    <w:p w14:paraId="664C70D2" w14:textId="2CF26729" w:rsidR="00712776" w:rsidRPr="00712776" w:rsidRDefault="00712776" w:rsidP="0071277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22222"/>
          <w:sz w:val="21"/>
          <w:szCs w:val="21"/>
          <w:lang w:eastAsia="pl-PL"/>
        </w:rPr>
      </w:pPr>
      <w:r w:rsidRPr="00712776">
        <w:rPr>
          <w:rFonts w:eastAsia="Times New Roman" w:cstheme="minorHAnsi"/>
          <w:color w:val="222222"/>
          <w:sz w:val="21"/>
          <w:szCs w:val="21"/>
          <w:lang w:eastAsia="pl-PL"/>
        </w:rPr>
        <w:t>Dyspozycyjność.</w:t>
      </w:r>
    </w:p>
    <w:p w14:paraId="1D7E874F" w14:textId="77777777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1A199ACC" w14:textId="77777777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b/>
          <w:bCs/>
          <w:sz w:val="20"/>
          <w:szCs w:val="20"/>
        </w:rPr>
        <w:t>WYMAGANIA DODATKOWE – MILE WIDZIANE:</w:t>
      </w:r>
    </w:p>
    <w:p w14:paraId="5CAACCAF" w14:textId="77777777" w:rsidR="0046401E" w:rsidRPr="00712776" w:rsidRDefault="0046401E" w:rsidP="0046401E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Odpowiedzialność.</w:t>
      </w:r>
    </w:p>
    <w:p w14:paraId="1F7B4C1D" w14:textId="77777777" w:rsidR="0046401E" w:rsidRPr="00712776" w:rsidRDefault="0046401E" w:rsidP="0046401E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Organizowanie pracy własnej.</w:t>
      </w:r>
    </w:p>
    <w:p w14:paraId="5823B5A6" w14:textId="77777777" w:rsidR="0046401E" w:rsidRPr="00712776" w:rsidRDefault="0046401E" w:rsidP="0046401E">
      <w:pPr>
        <w:pStyle w:val="Akapitzlist"/>
        <w:numPr>
          <w:ilvl w:val="0"/>
          <w:numId w:val="6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 xml:space="preserve">Współpraca i komunikatywność. </w:t>
      </w:r>
    </w:p>
    <w:p w14:paraId="6CFC7539" w14:textId="77777777" w:rsidR="0046401E" w:rsidRPr="00712776" w:rsidRDefault="0046401E" w:rsidP="0046401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C29F655" w14:textId="3ECC95E2" w:rsidR="0046401E" w:rsidRPr="00712776" w:rsidRDefault="0046401E" w:rsidP="0046401E">
      <w:p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b/>
          <w:bCs/>
          <w:sz w:val="20"/>
          <w:szCs w:val="20"/>
        </w:rPr>
        <w:t xml:space="preserve">FORMA ZATRUDNIENIA: </w:t>
      </w:r>
    </w:p>
    <w:p w14:paraId="499EE72D" w14:textId="77777777" w:rsidR="00B46DF1" w:rsidRPr="00712776" w:rsidRDefault="00B46DF1" w:rsidP="0046401E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570A45AE" w14:textId="309ED0AC" w:rsidR="0046401E" w:rsidRPr="00712776" w:rsidRDefault="0046401E" w:rsidP="0046401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sz w:val="20"/>
          <w:szCs w:val="20"/>
        </w:rPr>
        <w:t>Umowa kontrakt.</w:t>
      </w:r>
    </w:p>
    <w:p w14:paraId="57B8314C" w14:textId="0ECACA84" w:rsidR="0046401E" w:rsidRPr="00712776" w:rsidRDefault="0046401E" w:rsidP="0046401E">
      <w:pPr>
        <w:pStyle w:val="Akapitzlist"/>
        <w:numPr>
          <w:ilvl w:val="0"/>
          <w:numId w:val="17"/>
        </w:numPr>
        <w:spacing w:after="0"/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sz w:val="20"/>
          <w:szCs w:val="20"/>
        </w:rPr>
        <w:t xml:space="preserve">Umowa zlecenie. </w:t>
      </w:r>
    </w:p>
    <w:p w14:paraId="14C7E2E7" w14:textId="65C72B6E" w:rsidR="00420889" w:rsidRPr="00712776" w:rsidRDefault="00420889" w:rsidP="0042088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4D9FF4B" w14:textId="5A239C0A" w:rsidR="00420889" w:rsidRPr="00712776" w:rsidRDefault="00420889" w:rsidP="0042088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23260387" w14:textId="046207FF" w:rsidR="00420889" w:rsidRPr="00712776" w:rsidRDefault="00420889" w:rsidP="0042088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FD96CB9" w14:textId="132CB9B2" w:rsidR="00420889" w:rsidRPr="00712776" w:rsidRDefault="00420889" w:rsidP="0042088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35DC95E4" w14:textId="77777777" w:rsidR="00420889" w:rsidRPr="00712776" w:rsidRDefault="00420889" w:rsidP="00420889">
      <w:pPr>
        <w:spacing w:after="0"/>
        <w:jc w:val="both"/>
        <w:rPr>
          <w:rFonts w:cstheme="minorHAnsi"/>
          <w:b/>
          <w:bCs/>
          <w:sz w:val="20"/>
          <w:szCs w:val="20"/>
        </w:rPr>
      </w:pPr>
    </w:p>
    <w:p w14:paraId="716CCCED" w14:textId="77777777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75FE89E5" w14:textId="77777777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48C3ED44" w14:textId="77777777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52C86652" w14:textId="77777777" w:rsidR="00B46DF1" w:rsidRPr="00712776" w:rsidRDefault="00B46DF1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3E4F1A6F" w14:textId="77777777" w:rsidR="00B46DF1" w:rsidRPr="00712776" w:rsidRDefault="00B46DF1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0A87B513" w14:textId="77777777" w:rsidR="00B46DF1" w:rsidRPr="00712776" w:rsidRDefault="00B46DF1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40BCBCA2" w14:textId="77777777" w:rsidR="00B46DF1" w:rsidRPr="00712776" w:rsidRDefault="00B46DF1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675FEAFE" w14:textId="77777777" w:rsidR="00B46DF1" w:rsidRPr="00712776" w:rsidRDefault="00B46DF1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5EB4B7C6" w14:textId="77777777" w:rsidR="00B46DF1" w:rsidRPr="00712776" w:rsidRDefault="00B46DF1" w:rsidP="0046401E">
      <w:pPr>
        <w:jc w:val="both"/>
        <w:rPr>
          <w:rFonts w:cstheme="minorHAnsi"/>
          <w:b/>
          <w:bCs/>
          <w:sz w:val="20"/>
          <w:szCs w:val="20"/>
        </w:rPr>
      </w:pPr>
    </w:p>
    <w:p w14:paraId="1F721EAD" w14:textId="18611022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b/>
          <w:bCs/>
          <w:sz w:val="20"/>
          <w:szCs w:val="20"/>
        </w:rPr>
        <w:t>WYMAGAMY NASTĘPUJĄCYCH DOKUMENTÓW:</w:t>
      </w:r>
    </w:p>
    <w:p w14:paraId="780F8592" w14:textId="77777777" w:rsidR="0046401E" w:rsidRPr="00712776" w:rsidRDefault="0046401E" w:rsidP="0046401E">
      <w:pPr>
        <w:pStyle w:val="Default"/>
        <w:numPr>
          <w:ilvl w:val="0"/>
          <w:numId w:val="8"/>
        </w:numPr>
        <w:spacing w:line="276" w:lineRule="auto"/>
        <w:rPr>
          <w:rFonts w:asciiTheme="minorHAnsi" w:hAnsiTheme="minorHAnsi" w:cstheme="minorHAnsi"/>
          <w:sz w:val="20"/>
          <w:szCs w:val="20"/>
        </w:rPr>
      </w:pPr>
      <w:r w:rsidRPr="00712776">
        <w:rPr>
          <w:rFonts w:asciiTheme="minorHAnsi" w:hAnsiTheme="minorHAnsi" w:cstheme="minorHAnsi"/>
          <w:sz w:val="20"/>
          <w:szCs w:val="20"/>
        </w:rPr>
        <w:t>CV /dane zgodnie art. 22¹§ 1 ustawy z dnia 26 czerwca 1974 r. Kodeks pracy, tj. imię (imiona) i nazwisko, datę urodzenia, dane kontaktowe, wykształcenie, kwalifikacje zawodowe, przebieg dotychczasowego zatrudnienia/.</w:t>
      </w:r>
    </w:p>
    <w:p w14:paraId="0684311F" w14:textId="77777777" w:rsidR="0046401E" w:rsidRPr="00712776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List motywacyjny</w:t>
      </w:r>
    </w:p>
    <w:p w14:paraId="185D2823" w14:textId="77777777" w:rsidR="0046401E" w:rsidRPr="00712776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Kopię dokumentów potwierdzających:</w:t>
      </w:r>
    </w:p>
    <w:p w14:paraId="48D99131" w14:textId="77777777" w:rsidR="0046401E" w:rsidRPr="00712776" w:rsidRDefault="0046401E" w:rsidP="0046401E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kwalifikacje;</w:t>
      </w:r>
    </w:p>
    <w:p w14:paraId="5DA3F3C5" w14:textId="77777777" w:rsidR="0046401E" w:rsidRPr="00712776" w:rsidRDefault="0046401E" w:rsidP="0046401E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wykształcenie;</w:t>
      </w:r>
    </w:p>
    <w:p w14:paraId="75CBA6C7" w14:textId="77777777" w:rsidR="0046401E" w:rsidRPr="00712776" w:rsidRDefault="0046401E" w:rsidP="0046401E">
      <w:pPr>
        <w:pStyle w:val="Akapitzlist"/>
        <w:numPr>
          <w:ilvl w:val="0"/>
          <w:numId w:val="9"/>
        </w:numPr>
        <w:spacing w:line="276" w:lineRule="auto"/>
        <w:ind w:left="993" w:hanging="284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przebieg dotychczasowego zatrudnienia,</w:t>
      </w:r>
    </w:p>
    <w:p w14:paraId="20CA14CF" w14:textId="77777777" w:rsidR="0046401E" w:rsidRPr="00712776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Podpisane oświadczenie o zapoznaniu się z obowiązkiem informacyjnym zał. Nr 1,</w:t>
      </w:r>
    </w:p>
    <w:p w14:paraId="1EB8D29B" w14:textId="6472798F" w:rsidR="0046401E" w:rsidRPr="00712776" w:rsidRDefault="0046401E" w:rsidP="0046401E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Podpisana zgoda na przetwarzanie danych osobowych w procesie rekrutacji zał. Nr 2.</w:t>
      </w:r>
    </w:p>
    <w:p w14:paraId="0BF5A058" w14:textId="5AF5B1F4" w:rsidR="0046401E" w:rsidRPr="00712776" w:rsidRDefault="0046401E" w:rsidP="0046401E">
      <w:pPr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cstheme="minorHAnsi"/>
          <w:b/>
          <w:bCs/>
          <w:sz w:val="20"/>
          <w:szCs w:val="20"/>
        </w:rPr>
        <w:t>INFORMACJE ORGANIZACYJNE:</w:t>
      </w:r>
    </w:p>
    <w:p w14:paraId="69150205" w14:textId="051367EA" w:rsidR="0046401E" w:rsidRPr="00712776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 xml:space="preserve">Dokumenty z dopiskiem </w:t>
      </w:r>
      <w:r w:rsidRPr="00712776">
        <w:rPr>
          <w:rFonts w:cstheme="minorHAnsi"/>
          <w:b/>
          <w:bCs/>
          <w:sz w:val="20"/>
          <w:szCs w:val="20"/>
        </w:rPr>
        <w:t xml:space="preserve">REKRUTACJA – </w:t>
      </w:r>
      <w:r w:rsidR="00226548">
        <w:rPr>
          <w:rFonts w:cstheme="minorHAnsi"/>
          <w:b/>
          <w:bCs/>
          <w:sz w:val="20"/>
          <w:szCs w:val="20"/>
        </w:rPr>
        <w:t>Pielęgniarka endoskopowa</w:t>
      </w:r>
      <w:r w:rsidRPr="00712776">
        <w:rPr>
          <w:rFonts w:cstheme="minorHAnsi"/>
          <w:b/>
          <w:bCs/>
          <w:sz w:val="20"/>
          <w:szCs w:val="20"/>
        </w:rPr>
        <w:t xml:space="preserve"> </w:t>
      </w:r>
      <w:r w:rsidRPr="00712776">
        <w:rPr>
          <w:rFonts w:cstheme="minorHAnsi"/>
          <w:sz w:val="20"/>
          <w:szCs w:val="20"/>
        </w:rPr>
        <w:t xml:space="preserve">należy składać w zamkniętej kopercie na adres: Szpital Powiatowy w Rykach, ul. Żytnia 23, 08-500 Ryki, osobiście w sekretariacie Szpitala lub drogą elektroniczną na adres: </w:t>
      </w:r>
      <w:hyperlink r:id="rId7" w:history="1">
        <w:r w:rsidRPr="00712776">
          <w:rPr>
            <w:rStyle w:val="Hipercze"/>
            <w:rFonts w:eastAsia="Times New Roman" w:cstheme="minorHAnsi"/>
            <w:color w:val="044A91"/>
            <w:sz w:val="20"/>
            <w:szCs w:val="20"/>
            <w:lang w:eastAsia="pl-PL"/>
          </w:rPr>
          <w:t>kadry2@rykiszpital.pl</w:t>
        </w:r>
      </w:hyperlink>
    </w:p>
    <w:p w14:paraId="65FB608B" w14:textId="77777777" w:rsidR="0046401E" w:rsidRPr="00712776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eastAsia="Times New Roman" w:cstheme="minorHAnsi"/>
          <w:color w:val="000000"/>
          <w:sz w:val="20"/>
          <w:szCs w:val="20"/>
          <w:lang w:eastAsia="pl-PL"/>
        </w:rPr>
        <w:t>Do dokumentów sporządzonych w języku obcym należy dołączyć tłumaczenie tych dokumentów.</w:t>
      </w:r>
    </w:p>
    <w:p w14:paraId="77B38F75" w14:textId="77777777" w:rsidR="0046401E" w:rsidRPr="00712776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W przypadku osób nie spełniających naszych oczekiwań proces rekrutacyjny będzie nierozstrzygnięty.</w:t>
      </w:r>
    </w:p>
    <w:p w14:paraId="3E9368F9" w14:textId="77777777" w:rsidR="0046401E" w:rsidRPr="00712776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Po wstępnej analizie dokumentów osoby spełniające nasze oczekiwania zostaną zaproszone na rozmowę kwalifikacyjną.</w:t>
      </w:r>
    </w:p>
    <w:p w14:paraId="382F00D5" w14:textId="77777777" w:rsidR="0046401E" w:rsidRPr="00712776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sz w:val="20"/>
          <w:szCs w:val="20"/>
        </w:rPr>
      </w:pPr>
      <w:r w:rsidRPr="00712776">
        <w:rPr>
          <w:rFonts w:eastAsia="Times New Roman" w:cstheme="minorHAnsi"/>
          <w:color w:val="000000"/>
          <w:sz w:val="20"/>
          <w:szCs w:val="20"/>
          <w:lang w:eastAsia="pl-PL"/>
        </w:rPr>
        <w:t>Osoby, których oferty zostaną rozpatrzone negatywnie, nie będą o tym informowane.</w:t>
      </w:r>
    </w:p>
    <w:p w14:paraId="7E3FC630" w14:textId="77777777" w:rsidR="0046401E" w:rsidRPr="00712776" w:rsidRDefault="0046401E" w:rsidP="0046401E">
      <w:pPr>
        <w:pStyle w:val="Akapitzlist"/>
        <w:numPr>
          <w:ilvl w:val="0"/>
          <w:numId w:val="10"/>
        </w:numPr>
        <w:spacing w:line="276" w:lineRule="auto"/>
        <w:jc w:val="both"/>
        <w:rPr>
          <w:rFonts w:cstheme="minorHAnsi"/>
          <w:b/>
          <w:bCs/>
          <w:sz w:val="20"/>
          <w:szCs w:val="20"/>
        </w:rPr>
      </w:pPr>
      <w:r w:rsidRPr="00712776">
        <w:rPr>
          <w:rFonts w:eastAsia="Times New Roman" w:cstheme="minorHAnsi"/>
          <w:b/>
          <w:bCs/>
          <w:color w:val="000000"/>
          <w:sz w:val="20"/>
          <w:szCs w:val="20"/>
          <w:lang w:eastAsia="pl-PL"/>
        </w:rPr>
        <w:t>Zastrzegamy sobie prawo do kontaktu z wybranymi kandydatami.</w:t>
      </w:r>
    </w:p>
    <w:p w14:paraId="6FA32555" w14:textId="77777777" w:rsidR="0046401E" w:rsidRPr="00712776" w:rsidRDefault="0046401E" w:rsidP="0046401E">
      <w:pPr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>Załącznik nr 1 – Obowiązek informacyjny</w:t>
      </w:r>
    </w:p>
    <w:p w14:paraId="60DC1E7F" w14:textId="77777777" w:rsidR="0046401E" w:rsidRPr="00712776" w:rsidRDefault="0046401E" w:rsidP="0046401E">
      <w:pPr>
        <w:shd w:val="clear" w:color="auto" w:fill="FFFFFF"/>
        <w:spacing w:after="100" w:afterAutospacing="1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bookmarkStart w:id="0" w:name="_Hlk32484897"/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Oświadczam, iż zostałem poinformowany o tym że:</w:t>
      </w:r>
    </w:p>
    <w:p w14:paraId="778AC846" w14:textId="77777777" w:rsidR="0046401E" w:rsidRPr="00712776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Administratorem danych osobowych przetwarzanych w ramach procesu rekrutacji jest Szpital Powiatowy w Rykach sp. z o.o., ul. Żytnia 23, 08-500 Ryki, jako pracodawca, za którego czynności z zakresu prawa pracy dokonuje Prezes Zarządu.</w:t>
      </w:r>
    </w:p>
    <w:p w14:paraId="223212FA" w14:textId="77777777" w:rsidR="0046401E" w:rsidRPr="00712776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Kontakt z Inspektorem Ochrony Danych jest możliwy pod adresem: e-mail: iod@rykiszpital.pl lub listowanie na adres: ul. Żytnia 23, 08-500 Ryki.</w:t>
      </w:r>
    </w:p>
    <w:p w14:paraId="760EC9DF" w14:textId="77777777" w:rsidR="0046401E" w:rsidRPr="00712776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Dane osobowe (oraz dane do kontaktu - o ile zostaną podane) będą przetwarzane w celu przeprowadzenia obecnego postępowania rekrutacyjnego, a w przypadku wyrażenia zgody, także w kolejnych naborach pracowników Szpitala Powiatowego w Rykach na podstawie wyrażonej zgody (art. 6 ust. 1 lit. a RODO).</w:t>
      </w:r>
    </w:p>
    <w:p w14:paraId="30637409" w14:textId="77777777" w:rsidR="0046401E" w:rsidRPr="00712776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Osobie, której dane dotyczą przysługuje prawo do cofnięcia zgody w dowolnym momencie bez wpływu na zgodność z prawem przetwarzania, którego dokonano na podstawie zgody przed jej cofnięciem.</w:t>
      </w:r>
    </w:p>
    <w:p w14:paraId="72675934" w14:textId="77777777" w:rsidR="0046401E" w:rsidRPr="00712776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Odbiorcą danych może być podmiot działający na zlecenie administratora danych, tj. podmiot świadczący usługi IT w zakresie serwisowania i usuwania awarii.</w:t>
      </w:r>
    </w:p>
    <w:p w14:paraId="01D61B3A" w14:textId="77777777" w:rsidR="0046401E" w:rsidRPr="00712776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Osobie, której dane dotyczą przysługuje prawo dostępu do swoich danych osobowych, żądania ich sprostowania lub usunięcia. Wniesienie żądania usunięcia danych jest równoznaczne z rezygnacją z udziału w procesie rekrutacji prowadzonym przez Szpital Powiatowy w Rykach. Ponadto przysługuje jej prawo do żądania ograniczenia przetwarzania w przypadkach określonych w art. 18 RODO.</w:t>
      </w:r>
    </w:p>
    <w:p w14:paraId="0DDF32F3" w14:textId="77777777" w:rsidR="0046401E" w:rsidRPr="00712776" w:rsidRDefault="0046401E" w:rsidP="0046401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rekrutacji.</w:t>
      </w:r>
    </w:p>
    <w:p w14:paraId="46B25491" w14:textId="77777777" w:rsidR="0046401E" w:rsidRPr="00712776" w:rsidRDefault="0046401E" w:rsidP="0046401E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pl-PL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 xml:space="preserve">Podanie danych </w:t>
      </w:r>
      <w:r w:rsidRPr="00712776">
        <w:rPr>
          <w:rFonts w:eastAsia="Times New Roman" w:cstheme="minorHAnsi"/>
          <w:i/>
          <w:iCs/>
          <w:color w:val="2F5496" w:themeColor="accent1" w:themeShade="BF"/>
          <w:sz w:val="20"/>
          <w:szCs w:val="20"/>
          <w:lang w:eastAsia="pl-PL"/>
        </w:rPr>
        <w:t>zawartych w dokumentach rekrutacyjnych nie jest obowiązkowe, jednak jest warunkiem umożliwiającym ubieganie się o przyjęcie kandydata do pracy w Szpitalu.</w:t>
      </w:r>
    </w:p>
    <w:p w14:paraId="426329AC" w14:textId="77777777" w:rsidR="0046401E" w:rsidRPr="00712776" w:rsidRDefault="0046401E" w:rsidP="0046401E">
      <w:pPr>
        <w:shd w:val="clear" w:color="auto" w:fill="FFFFFF"/>
        <w:spacing w:after="0"/>
        <w:jc w:val="center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FF0000"/>
          <w:sz w:val="20"/>
          <w:szCs w:val="20"/>
        </w:rPr>
        <w:lastRenderedPageBreak/>
        <w:br/>
        <w:t xml:space="preserve">                </w:t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2F5496" w:themeColor="accent1" w:themeShade="BF"/>
          <w:sz w:val="20"/>
          <w:szCs w:val="20"/>
        </w:rPr>
        <w:t>.......................................................</w:t>
      </w:r>
    </w:p>
    <w:p w14:paraId="71429402" w14:textId="77777777" w:rsidR="0046401E" w:rsidRPr="00712776" w:rsidRDefault="0046401E" w:rsidP="0046401E">
      <w:pPr>
        <w:shd w:val="clear" w:color="auto" w:fill="FFFFFF"/>
        <w:spacing w:after="0"/>
        <w:ind w:left="5664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2F5496" w:themeColor="accent1" w:themeShade="BF"/>
          <w:sz w:val="20"/>
          <w:szCs w:val="20"/>
          <w:vertAlign w:val="superscript"/>
        </w:rPr>
        <w:t xml:space="preserve">         Czytelny podpis kandydata do pracy</w:t>
      </w:r>
      <w:bookmarkEnd w:id="0"/>
    </w:p>
    <w:p w14:paraId="2234F97A" w14:textId="77777777" w:rsidR="0046401E" w:rsidRPr="00712776" w:rsidRDefault="0046401E" w:rsidP="0046401E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655394C2" w14:textId="77777777" w:rsidR="0046401E" w:rsidRPr="00712776" w:rsidRDefault="0046401E" w:rsidP="0046401E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14:paraId="527ED5B4" w14:textId="77777777" w:rsidR="0046401E" w:rsidRPr="00712776" w:rsidRDefault="0046401E" w:rsidP="0046401E">
      <w:pPr>
        <w:pStyle w:val="NormalnyWeb"/>
        <w:shd w:val="clear" w:color="auto" w:fill="FFFFFF"/>
        <w:spacing w:before="0" w:beforeAutospacing="0" w:after="288" w:afterAutospacing="0"/>
        <w:jc w:val="both"/>
        <w:rPr>
          <w:rFonts w:asciiTheme="minorHAnsi" w:hAnsiTheme="minorHAnsi" w:cstheme="minorHAnsi"/>
          <w:color w:val="262626"/>
          <w:sz w:val="20"/>
          <w:szCs w:val="20"/>
        </w:rPr>
      </w:pPr>
      <w:r w:rsidRPr="00712776">
        <w:rPr>
          <w:rFonts w:asciiTheme="minorHAnsi" w:hAnsiTheme="minorHAnsi" w:cstheme="minorHAnsi"/>
          <w:sz w:val="20"/>
          <w:szCs w:val="20"/>
        </w:rPr>
        <w:t xml:space="preserve">Załącznik nr 2 - </w:t>
      </w:r>
      <w:r w:rsidRPr="00712776">
        <w:rPr>
          <w:rStyle w:val="Pogrubienie"/>
          <w:rFonts w:asciiTheme="minorHAnsi" w:hAnsiTheme="minorHAnsi" w:cstheme="minorHAnsi"/>
          <w:color w:val="262626"/>
          <w:sz w:val="20"/>
          <w:szCs w:val="20"/>
        </w:rPr>
        <w:t>Zgoda na przetwarzanie danych osobowych w procesie rekrutacji</w:t>
      </w:r>
    </w:p>
    <w:p w14:paraId="66D94490" w14:textId="77777777" w:rsidR="0046401E" w:rsidRPr="00712776" w:rsidRDefault="0046401E" w:rsidP="0046401E">
      <w:pPr>
        <w:jc w:val="both"/>
        <w:rPr>
          <w:rFonts w:cstheme="minorHAnsi"/>
          <w:sz w:val="20"/>
          <w:szCs w:val="20"/>
        </w:rPr>
      </w:pPr>
    </w:p>
    <w:p w14:paraId="382830EA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b/>
          <w:color w:val="000000"/>
          <w:sz w:val="20"/>
          <w:szCs w:val="20"/>
        </w:rPr>
      </w:pPr>
      <w:r w:rsidRPr="00712776">
        <w:rPr>
          <w:rFonts w:cstheme="minorHAnsi"/>
          <w:b/>
          <w:color w:val="000000"/>
          <w:sz w:val="20"/>
          <w:szCs w:val="20"/>
        </w:rPr>
        <w:t>Wysyłając do nas dokumenty aplikacyjne prosimy o podpisanie treści niniejszej zgody:</w:t>
      </w:r>
    </w:p>
    <w:p w14:paraId="78E94A5C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2F5496" w:themeColor="accent1" w:themeShade="BF"/>
          <w:sz w:val="20"/>
          <w:szCs w:val="20"/>
        </w:rPr>
      </w:pPr>
    </w:p>
    <w:p w14:paraId="28D6A4F5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bookmarkStart w:id="1" w:name="_Hlk32484822"/>
      <w:r w:rsidRPr="00712776">
        <w:rPr>
          <w:rFonts w:cstheme="minorHAnsi"/>
          <w:i/>
          <w:color w:val="2F5496" w:themeColor="accent1" w:themeShade="BF"/>
          <w:sz w:val="20"/>
          <w:szCs w:val="20"/>
        </w:rPr>
        <w:t xml:space="preserve">„Wyrażam zgodę na przetwarzanie moich danych osobowych, zawartych </w:t>
      </w:r>
      <w:r w:rsidRPr="00712776">
        <w:rPr>
          <w:rFonts w:cstheme="minorHAnsi"/>
          <w:i/>
          <w:color w:val="2F5496" w:themeColor="accent1" w:themeShade="BF"/>
          <w:sz w:val="20"/>
          <w:szCs w:val="20"/>
        </w:rPr>
        <w:br/>
        <w:t xml:space="preserve">w CV oraz załączonych do niego dokumentach przez Szpital Powiatowy w Rykach </w:t>
      </w:r>
      <w:r w:rsidRPr="00712776">
        <w:rPr>
          <w:rFonts w:cstheme="minorHAnsi"/>
          <w:i/>
          <w:color w:val="2F5496" w:themeColor="accent1" w:themeShade="BF"/>
          <w:sz w:val="20"/>
          <w:szCs w:val="20"/>
        </w:rPr>
        <w:br/>
        <w:t>sp. z o.o. dla potrzeb obecnego procesu rekrutacji”.</w:t>
      </w:r>
    </w:p>
    <w:p w14:paraId="4D831675" w14:textId="77777777" w:rsidR="0046401E" w:rsidRPr="00712776" w:rsidRDefault="0046401E" w:rsidP="0046401E">
      <w:pPr>
        <w:shd w:val="clear" w:color="auto" w:fill="FFFFFF"/>
        <w:spacing w:after="0"/>
        <w:jc w:val="center"/>
        <w:rPr>
          <w:rFonts w:cstheme="minorHAnsi"/>
          <w:color w:val="FF0000"/>
          <w:sz w:val="20"/>
          <w:szCs w:val="20"/>
        </w:rPr>
      </w:pPr>
    </w:p>
    <w:p w14:paraId="39015CF9" w14:textId="77777777" w:rsidR="0046401E" w:rsidRPr="00712776" w:rsidRDefault="0046401E" w:rsidP="0046401E">
      <w:pPr>
        <w:shd w:val="clear" w:color="auto" w:fill="FFFFFF"/>
        <w:spacing w:after="0"/>
        <w:jc w:val="center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FF0000"/>
          <w:sz w:val="20"/>
          <w:szCs w:val="20"/>
        </w:rPr>
        <w:br/>
        <w:t xml:space="preserve">                </w:t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2F5496" w:themeColor="accent1" w:themeShade="BF"/>
          <w:sz w:val="20"/>
          <w:szCs w:val="20"/>
        </w:rPr>
        <w:t>.......................................................</w:t>
      </w:r>
    </w:p>
    <w:p w14:paraId="04588777" w14:textId="77777777" w:rsidR="0046401E" w:rsidRPr="00712776" w:rsidRDefault="0046401E" w:rsidP="0046401E">
      <w:pPr>
        <w:shd w:val="clear" w:color="auto" w:fill="FFFFFF"/>
        <w:spacing w:after="0"/>
        <w:ind w:left="5664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2F5496" w:themeColor="accent1" w:themeShade="BF"/>
          <w:sz w:val="20"/>
          <w:szCs w:val="20"/>
          <w:vertAlign w:val="superscript"/>
        </w:rPr>
        <w:t xml:space="preserve">         Czytelny podpis kandydata do pracy</w:t>
      </w:r>
    </w:p>
    <w:p w14:paraId="53518CE3" w14:textId="77777777" w:rsidR="0046401E" w:rsidRPr="00712776" w:rsidRDefault="0046401E" w:rsidP="0046401E">
      <w:pPr>
        <w:rPr>
          <w:rFonts w:cstheme="minorHAnsi"/>
          <w:sz w:val="20"/>
          <w:szCs w:val="20"/>
        </w:rPr>
      </w:pPr>
    </w:p>
    <w:p w14:paraId="7A96C431" w14:textId="77777777" w:rsidR="0046401E" w:rsidRPr="00712776" w:rsidRDefault="0046401E" w:rsidP="0046401E">
      <w:pPr>
        <w:rPr>
          <w:rFonts w:cstheme="minorHAnsi"/>
          <w:sz w:val="20"/>
          <w:szCs w:val="20"/>
        </w:rPr>
      </w:pPr>
    </w:p>
    <w:p w14:paraId="04F182F1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  <w:r w:rsidRPr="00712776">
        <w:rPr>
          <w:rFonts w:cstheme="minorHAnsi"/>
          <w:color w:val="000000"/>
          <w:sz w:val="20"/>
          <w:szCs w:val="20"/>
        </w:rPr>
        <w:t xml:space="preserve">Jeżeli są Państwo są zainteresowani udziałem w przyszłych rekrutacjach prosimy </w:t>
      </w:r>
      <w:r w:rsidRPr="00712776">
        <w:rPr>
          <w:rFonts w:cstheme="minorHAnsi"/>
          <w:color w:val="000000"/>
          <w:sz w:val="20"/>
          <w:szCs w:val="20"/>
        </w:rPr>
        <w:br/>
        <w:t>o dopisanie do przesyłanych nam dokumentów aplikacyjnych treść niniejszej zgody, wówczas będziemy mogli przechować Państwa aplikacje do czasu przyszłych rekrutacji.</w:t>
      </w:r>
    </w:p>
    <w:p w14:paraId="403903D5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color w:val="000000"/>
          <w:sz w:val="20"/>
          <w:szCs w:val="20"/>
        </w:rPr>
      </w:pPr>
    </w:p>
    <w:p w14:paraId="6654E9A1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 xml:space="preserve">„Wyrażam zgodę na przetwarzanie moich danych osobowych, zawartych </w:t>
      </w:r>
      <w:r w:rsidRPr="00712776">
        <w:rPr>
          <w:rFonts w:cstheme="minorHAnsi"/>
          <w:i/>
          <w:color w:val="2F5496" w:themeColor="accent1" w:themeShade="BF"/>
          <w:sz w:val="20"/>
          <w:szCs w:val="20"/>
        </w:rPr>
        <w:br/>
        <w:t xml:space="preserve">w CV oraz załączonych do niego dokumentach przez Szpital Powiatowy w Rykach </w:t>
      </w:r>
      <w:r w:rsidRPr="00712776">
        <w:rPr>
          <w:rFonts w:cstheme="minorHAnsi"/>
          <w:i/>
          <w:color w:val="2F5496" w:themeColor="accent1" w:themeShade="BF"/>
          <w:sz w:val="20"/>
          <w:szCs w:val="20"/>
        </w:rPr>
        <w:br/>
        <w:t>sp. z o.o. dla potrzeb kolejnych rekrutacji przez okres najbliższych 12 miesięcy”.</w:t>
      </w:r>
    </w:p>
    <w:p w14:paraId="6293AADD" w14:textId="77777777" w:rsidR="0046401E" w:rsidRPr="00712776" w:rsidRDefault="0046401E" w:rsidP="0046401E">
      <w:pPr>
        <w:rPr>
          <w:rFonts w:cstheme="minorHAnsi"/>
          <w:sz w:val="20"/>
          <w:szCs w:val="20"/>
        </w:rPr>
      </w:pPr>
    </w:p>
    <w:p w14:paraId="560ED745" w14:textId="77777777" w:rsidR="0046401E" w:rsidRPr="00712776" w:rsidRDefault="0046401E" w:rsidP="0046401E">
      <w:pPr>
        <w:shd w:val="clear" w:color="auto" w:fill="FFFFFF"/>
        <w:spacing w:after="0"/>
        <w:jc w:val="center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FF0000"/>
          <w:sz w:val="20"/>
          <w:szCs w:val="20"/>
        </w:rPr>
        <w:br/>
        <w:t xml:space="preserve">                </w:t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FF0000"/>
          <w:sz w:val="20"/>
          <w:szCs w:val="20"/>
        </w:rPr>
        <w:tab/>
      </w:r>
      <w:r w:rsidRPr="00712776">
        <w:rPr>
          <w:rFonts w:cstheme="minorHAnsi"/>
          <w:color w:val="2F5496" w:themeColor="accent1" w:themeShade="BF"/>
          <w:sz w:val="20"/>
          <w:szCs w:val="20"/>
        </w:rPr>
        <w:t>.......................................................</w:t>
      </w:r>
    </w:p>
    <w:p w14:paraId="12655CFE" w14:textId="77777777" w:rsidR="0046401E" w:rsidRPr="00712776" w:rsidRDefault="0046401E" w:rsidP="0046401E">
      <w:pPr>
        <w:shd w:val="clear" w:color="auto" w:fill="FFFFFF"/>
        <w:spacing w:after="0"/>
        <w:ind w:left="5664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2F5496" w:themeColor="accent1" w:themeShade="BF"/>
          <w:sz w:val="20"/>
          <w:szCs w:val="20"/>
          <w:vertAlign w:val="superscript"/>
        </w:rPr>
        <w:t xml:space="preserve">         Czytelny podpis kandydata do pracy</w:t>
      </w:r>
    </w:p>
    <w:bookmarkEnd w:id="1"/>
    <w:p w14:paraId="55AD3777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0070C1"/>
          <w:sz w:val="20"/>
          <w:szCs w:val="20"/>
        </w:rPr>
      </w:pPr>
    </w:p>
    <w:p w14:paraId="7135BD19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0070C1"/>
          <w:sz w:val="20"/>
          <w:szCs w:val="20"/>
        </w:rPr>
      </w:pPr>
    </w:p>
    <w:p w14:paraId="35A4655D" w14:textId="77777777" w:rsidR="0046401E" w:rsidRPr="00712776" w:rsidRDefault="0046401E" w:rsidP="0046401E">
      <w:pPr>
        <w:rPr>
          <w:rFonts w:cstheme="minorHAnsi"/>
          <w:sz w:val="20"/>
          <w:szCs w:val="20"/>
        </w:rPr>
      </w:pPr>
    </w:p>
    <w:p w14:paraId="7ED16F3B" w14:textId="77777777" w:rsidR="0046401E" w:rsidRPr="00712776" w:rsidRDefault="0046401E" w:rsidP="0046401E">
      <w:pPr>
        <w:jc w:val="both"/>
        <w:rPr>
          <w:rFonts w:cstheme="minorHAnsi"/>
          <w:sz w:val="20"/>
          <w:szCs w:val="20"/>
        </w:rPr>
      </w:pPr>
      <w:r w:rsidRPr="00712776">
        <w:rPr>
          <w:rFonts w:cstheme="minorHAnsi"/>
          <w:sz w:val="20"/>
          <w:szCs w:val="20"/>
        </w:rPr>
        <w:t xml:space="preserve">Jeżeli Państwo zamieściliście swoje zdjęcie w dokumentacji rekrutacyjnej prosimy o podpisanie treści nw. zgody.  </w:t>
      </w:r>
    </w:p>
    <w:p w14:paraId="43A53174" w14:textId="77777777" w:rsidR="0046401E" w:rsidRPr="00712776" w:rsidRDefault="0046401E" w:rsidP="0046401E">
      <w:p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 xml:space="preserve">„W związku z uczestnictwem w procesie rekrutacji wyrażam zgodę na czasowe wykorzystanie mojego wizerunku w formie zdjęcia zamieszczonego w CV przez Szpital Powiatowy w Rykach sp. z o.o. </w:t>
      </w:r>
      <w:r w:rsidRPr="00712776">
        <w:rPr>
          <w:rFonts w:cstheme="minorHAnsi"/>
          <w:i/>
          <w:color w:val="2F5496" w:themeColor="accent1" w:themeShade="BF"/>
          <w:sz w:val="20"/>
          <w:szCs w:val="20"/>
        </w:rPr>
        <w:br/>
        <w:t xml:space="preserve">dla potrzeb: </w:t>
      </w:r>
    </w:p>
    <w:p w14:paraId="33671545" w14:textId="77777777" w:rsidR="0046401E" w:rsidRPr="00712776" w:rsidRDefault="0046401E" w:rsidP="00464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obecnego procesu rekrutacji,</w:t>
      </w:r>
      <w:bookmarkStart w:id="2" w:name="_Hlk32826543"/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*</w:t>
      </w:r>
      <w:bookmarkEnd w:id="2"/>
    </w:p>
    <w:p w14:paraId="14A7C1A6" w14:textId="77777777" w:rsidR="0046401E" w:rsidRPr="00712776" w:rsidRDefault="0046401E" w:rsidP="0046401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>kolejnych rekrutacji przez okres najbliższych 12 miesięcy”. *</w:t>
      </w:r>
    </w:p>
    <w:p w14:paraId="02BCBF05" w14:textId="77777777" w:rsidR="0046401E" w:rsidRPr="00712776" w:rsidRDefault="0046401E" w:rsidP="0046401E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cstheme="minorHAnsi"/>
          <w:i/>
          <w:color w:val="2F5496" w:themeColor="accent1" w:themeShade="BF"/>
          <w:sz w:val="20"/>
          <w:szCs w:val="20"/>
        </w:rPr>
      </w:pPr>
      <w:r w:rsidRPr="00712776">
        <w:rPr>
          <w:rFonts w:cstheme="minorHAnsi"/>
          <w:i/>
          <w:color w:val="2F5496" w:themeColor="accent1" w:themeShade="BF"/>
          <w:sz w:val="20"/>
          <w:szCs w:val="20"/>
        </w:rPr>
        <w:t xml:space="preserve">* </w:t>
      </w:r>
      <w:r w:rsidRPr="00712776">
        <w:rPr>
          <w:rFonts w:cstheme="minorHAnsi"/>
          <w:i/>
          <w:iCs/>
          <w:sz w:val="20"/>
          <w:szCs w:val="20"/>
        </w:rPr>
        <w:t>Niepotrzebne skreślić</w:t>
      </w:r>
    </w:p>
    <w:p w14:paraId="1DF8E1C2" w14:textId="77777777" w:rsidR="0046401E" w:rsidRPr="00712776" w:rsidRDefault="0046401E" w:rsidP="0046401E">
      <w:pPr>
        <w:jc w:val="both"/>
        <w:rPr>
          <w:rFonts w:cstheme="minorHAnsi"/>
          <w:sz w:val="20"/>
          <w:szCs w:val="20"/>
        </w:rPr>
      </w:pPr>
    </w:p>
    <w:p w14:paraId="6FF99921" w14:textId="77777777" w:rsidR="0046401E" w:rsidRPr="00712776" w:rsidRDefault="0046401E" w:rsidP="0046401E">
      <w:pPr>
        <w:shd w:val="clear" w:color="auto" w:fill="FFFFFF"/>
        <w:spacing w:after="0"/>
        <w:jc w:val="center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2F5496" w:themeColor="accent1" w:themeShade="BF"/>
          <w:sz w:val="20"/>
          <w:szCs w:val="20"/>
        </w:rPr>
        <w:t xml:space="preserve">                                                                                         .......................................................</w:t>
      </w:r>
    </w:p>
    <w:p w14:paraId="55748D09" w14:textId="77777777" w:rsidR="0046401E" w:rsidRPr="00712776" w:rsidRDefault="0046401E" w:rsidP="0046401E">
      <w:pPr>
        <w:shd w:val="clear" w:color="auto" w:fill="FFFFFF"/>
        <w:spacing w:after="0"/>
        <w:ind w:left="5664"/>
        <w:rPr>
          <w:rFonts w:cstheme="minorHAnsi"/>
          <w:color w:val="2F5496" w:themeColor="accent1" w:themeShade="BF"/>
          <w:sz w:val="20"/>
          <w:szCs w:val="20"/>
        </w:rPr>
      </w:pPr>
      <w:r w:rsidRPr="00712776">
        <w:rPr>
          <w:rFonts w:cstheme="minorHAnsi"/>
          <w:color w:val="2F5496" w:themeColor="accent1" w:themeShade="BF"/>
          <w:sz w:val="20"/>
          <w:szCs w:val="20"/>
          <w:vertAlign w:val="superscript"/>
        </w:rPr>
        <w:t xml:space="preserve">          Czytelny podpis kandydata do pracy</w:t>
      </w:r>
    </w:p>
    <w:p w14:paraId="73536A75" w14:textId="77777777" w:rsidR="0046401E" w:rsidRPr="00712776" w:rsidRDefault="0046401E" w:rsidP="0046401E">
      <w:pPr>
        <w:jc w:val="both"/>
        <w:rPr>
          <w:rFonts w:cstheme="minorHAnsi"/>
          <w:sz w:val="20"/>
          <w:szCs w:val="20"/>
        </w:rPr>
      </w:pPr>
    </w:p>
    <w:p w14:paraId="4DB0D095" w14:textId="133ECF0E" w:rsidR="00943E4C" w:rsidRPr="00712776" w:rsidRDefault="00943E4C" w:rsidP="00943E4C">
      <w:pPr>
        <w:spacing w:after="0" w:line="276" w:lineRule="auto"/>
        <w:jc w:val="both"/>
        <w:rPr>
          <w:rFonts w:cstheme="minorHAnsi"/>
          <w:i/>
          <w:iCs/>
          <w:sz w:val="24"/>
          <w:szCs w:val="24"/>
        </w:rPr>
      </w:pPr>
    </w:p>
    <w:p w14:paraId="7C5A8E3D" w14:textId="77777777" w:rsidR="00A11D0E" w:rsidRPr="00712776" w:rsidRDefault="00A11D0E" w:rsidP="0046349B">
      <w:pPr>
        <w:jc w:val="right"/>
        <w:rPr>
          <w:rFonts w:cstheme="minorHAnsi"/>
        </w:rPr>
      </w:pPr>
    </w:p>
    <w:sectPr w:rsidR="00A11D0E" w:rsidRPr="00712776" w:rsidSect="000813B8">
      <w:footerReference w:type="default" r:id="rId8"/>
      <w:headerReference w:type="first" r:id="rId9"/>
      <w:footerReference w:type="first" r:id="rId10"/>
      <w:pgSz w:w="11906" w:h="16838"/>
      <w:pgMar w:top="688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8A51C" w14:textId="77777777" w:rsidR="00F00AAB" w:rsidRDefault="00F00AAB" w:rsidP="005C3633">
      <w:pPr>
        <w:spacing w:after="0" w:line="240" w:lineRule="auto"/>
      </w:pPr>
      <w:r>
        <w:separator/>
      </w:r>
    </w:p>
  </w:endnote>
  <w:endnote w:type="continuationSeparator" w:id="0">
    <w:p w14:paraId="3750A0E8" w14:textId="77777777" w:rsidR="00F00AAB" w:rsidRDefault="00F00AAB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libri"/>
    <w:panose1 w:val="02000503000000000000"/>
    <w:charset w:val="EE"/>
    <w:family w:val="auto"/>
    <w:pitch w:val="variable"/>
    <w:sig w:usb0="E0000AFF" w:usb1="5000E5FB" w:usb2="0000002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1504A2F4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99D64" w14:textId="77777777" w:rsidR="00F00AAB" w:rsidRDefault="00F00AAB" w:rsidP="005C3633">
      <w:pPr>
        <w:spacing w:after="0" w:line="240" w:lineRule="auto"/>
      </w:pPr>
      <w:r>
        <w:separator/>
      </w:r>
    </w:p>
  </w:footnote>
  <w:footnote w:type="continuationSeparator" w:id="0">
    <w:p w14:paraId="23C8AD23" w14:textId="77777777" w:rsidR="00F00AAB" w:rsidRDefault="00F00AAB" w:rsidP="005C3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22" name="Obraz 1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E1B12"/>
    <w:multiLevelType w:val="hybridMultilevel"/>
    <w:tmpl w:val="8FE864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354C6"/>
    <w:multiLevelType w:val="hybridMultilevel"/>
    <w:tmpl w:val="E6A4B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4" w15:restartNumberingAfterBreak="0">
    <w:nsid w:val="1E72309B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91595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4E2E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F54E2"/>
    <w:multiLevelType w:val="multilevel"/>
    <w:tmpl w:val="929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B06C5E"/>
    <w:multiLevelType w:val="hybridMultilevel"/>
    <w:tmpl w:val="49B4F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4B111A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C033E"/>
    <w:multiLevelType w:val="hybridMultilevel"/>
    <w:tmpl w:val="01EC16B4"/>
    <w:lvl w:ilvl="0" w:tplc="474245A8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C32B6B"/>
    <w:multiLevelType w:val="hybridMultilevel"/>
    <w:tmpl w:val="72967D8A"/>
    <w:lvl w:ilvl="0" w:tplc="A4247FE4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EA77FF"/>
    <w:multiLevelType w:val="hybridMultilevel"/>
    <w:tmpl w:val="7558497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8B5713"/>
    <w:multiLevelType w:val="hybridMultilevel"/>
    <w:tmpl w:val="C7989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E2B33"/>
    <w:multiLevelType w:val="multilevel"/>
    <w:tmpl w:val="FA589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D462B86"/>
    <w:multiLevelType w:val="multilevel"/>
    <w:tmpl w:val="92985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09693088">
    <w:abstractNumId w:val="2"/>
  </w:num>
  <w:num w:numId="2" w16cid:durableId="2054115625">
    <w:abstractNumId w:val="3"/>
  </w:num>
  <w:num w:numId="3" w16cid:durableId="8356124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35959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408089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5038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679727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041001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16287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513925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46803668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42146676">
    <w:abstractNumId w:val="7"/>
  </w:num>
  <w:num w:numId="13" w16cid:durableId="13500670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62011897">
    <w:abstractNumId w:val="0"/>
  </w:num>
  <w:num w:numId="15" w16cid:durableId="688944616">
    <w:abstractNumId w:val="12"/>
  </w:num>
  <w:num w:numId="16" w16cid:durableId="473179946">
    <w:abstractNumId w:val="8"/>
  </w:num>
  <w:num w:numId="17" w16cid:durableId="1295137026">
    <w:abstractNumId w:val="11"/>
  </w:num>
  <w:num w:numId="18" w16cid:durableId="18531861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08EF"/>
    <w:rsid w:val="000813B8"/>
    <w:rsid w:val="000D1C1C"/>
    <w:rsid w:val="000D7E7B"/>
    <w:rsid w:val="000E66ED"/>
    <w:rsid w:val="000F1A87"/>
    <w:rsid w:val="001152EB"/>
    <w:rsid w:val="0011664F"/>
    <w:rsid w:val="00135D89"/>
    <w:rsid w:val="00135E1B"/>
    <w:rsid w:val="00162E6B"/>
    <w:rsid w:val="001B3C6A"/>
    <w:rsid w:val="001B436A"/>
    <w:rsid w:val="001C080F"/>
    <w:rsid w:val="001E2D9F"/>
    <w:rsid w:val="001E7407"/>
    <w:rsid w:val="001F0CAD"/>
    <w:rsid w:val="00226548"/>
    <w:rsid w:val="00247AE9"/>
    <w:rsid w:val="002B7431"/>
    <w:rsid w:val="002C29D2"/>
    <w:rsid w:val="002C5D86"/>
    <w:rsid w:val="002D4B35"/>
    <w:rsid w:val="002F1767"/>
    <w:rsid w:val="00301971"/>
    <w:rsid w:val="00323FB7"/>
    <w:rsid w:val="00345D14"/>
    <w:rsid w:val="003508B0"/>
    <w:rsid w:val="00375108"/>
    <w:rsid w:val="00395C7F"/>
    <w:rsid w:val="003D2FE7"/>
    <w:rsid w:val="003F2D17"/>
    <w:rsid w:val="00416DEC"/>
    <w:rsid w:val="00420889"/>
    <w:rsid w:val="00453CF0"/>
    <w:rsid w:val="0046349B"/>
    <w:rsid w:val="0046401E"/>
    <w:rsid w:val="004737F0"/>
    <w:rsid w:val="004C547D"/>
    <w:rsid w:val="004F4316"/>
    <w:rsid w:val="004F5722"/>
    <w:rsid w:val="004F70FF"/>
    <w:rsid w:val="00501486"/>
    <w:rsid w:val="00524231"/>
    <w:rsid w:val="00536C7F"/>
    <w:rsid w:val="005712A5"/>
    <w:rsid w:val="00593FFE"/>
    <w:rsid w:val="005A0B7B"/>
    <w:rsid w:val="005C3633"/>
    <w:rsid w:val="00615DCC"/>
    <w:rsid w:val="00622FAC"/>
    <w:rsid w:val="00643BB1"/>
    <w:rsid w:val="00670B02"/>
    <w:rsid w:val="00674B77"/>
    <w:rsid w:val="0069527C"/>
    <w:rsid w:val="006C5724"/>
    <w:rsid w:val="006E1101"/>
    <w:rsid w:val="006F4F51"/>
    <w:rsid w:val="00712776"/>
    <w:rsid w:val="0074382D"/>
    <w:rsid w:val="007B3275"/>
    <w:rsid w:val="008363A4"/>
    <w:rsid w:val="00862D3E"/>
    <w:rsid w:val="008B4F6D"/>
    <w:rsid w:val="008B74CA"/>
    <w:rsid w:val="008F6D67"/>
    <w:rsid w:val="00903FF1"/>
    <w:rsid w:val="0091545B"/>
    <w:rsid w:val="00943E4C"/>
    <w:rsid w:val="0096737E"/>
    <w:rsid w:val="009F0452"/>
    <w:rsid w:val="00A11D0E"/>
    <w:rsid w:val="00A47CCC"/>
    <w:rsid w:val="00A5053B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46DF1"/>
    <w:rsid w:val="00B6240C"/>
    <w:rsid w:val="00B74976"/>
    <w:rsid w:val="00CA076F"/>
    <w:rsid w:val="00CA3CDC"/>
    <w:rsid w:val="00CD23FE"/>
    <w:rsid w:val="00CE6C78"/>
    <w:rsid w:val="00E0602E"/>
    <w:rsid w:val="00E25515"/>
    <w:rsid w:val="00E40EFC"/>
    <w:rsid w:val="00E47E3B"/>
    <w:rsid w:val="00EB7276"/>
    <w:rsid w:val="00EB7EBC"/>
    <w:rsid w:val="00EC47DA"/>
    <w:rsid w:val="00EE7E7B"/>
    <w:rsid w:val="00F00AAB"/>
    <w:rsid w:val="00F224EF"/>
    <w:rsid w:val="00F23A05"/>
    <w:rsid w:val="00F357FE"/>
    <w:rsid w:val="00F551C3"/>
    <w:rsid w:val="00F648EC"/>
    <w:rsid w:val="00F839F6"/>
    <w:rsid w:val="00F85242"/>
    <w:rsid w:val="00F929E9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01E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64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semiHidden/>
    <w:rsid w:val="004640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640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dry2@rykiszpita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9</cp:revision>
  <cp:lastPrinted>2022-10-11T09:34:00Z</cp:lastPrinted>
  <dcterms:created xsi:type="dcterms:W3CDTF">2021-09-02T11:18:00Z</dcterms:created>
  <dcterms:modified xsi:type="dcterms:W3CDTF">2022-10-11T10:20:00Z</dcterms:modified>
</cp:coreProperties>
</file>